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2C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976F7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30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отклонении заяв</w:t>
      </w:r>
      <w:r w:rsidR="00CE3A39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CE3A39" w:rsidRPr="002A1278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CE3A39" w:rsidRPr="002A1278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CE3A39">
        <w:rPr>
          <w:rFonts w:ascii="Times New Roman" w:hAnsi="Times New Roman" w:cs="Times New Roman"/>
          <w:sz w:val="28"/>
          <w:szCs w:val="28"/>
        </w:rPr>
        <w:t xml:space="preserve"> на участие в отборе предложений на </w:t>
      </w:r>
      <w:r w:rsidR="00CE3A39" w:rsidRPr="002A1278">
        <w:rPr>
          <w:rFonts w:ascii="Times New Roman" w:hAnsi="Times New Roman" w:cs="Times New Roman"/>
          <w:sz w:val="28"/>
          <w:szCs w:val="28"/>
        </w:rPr>
        <w:t>возмещени</w:t>
      </w:r>
      <w:r w:rsidR="001147F7">
        <w:rPr>
          <w:rFonts w:ascii="Times New Roman" w:hAnsi="Times New Roman" w:cs="Times New Roman"/>
          <w:sz w:val="28"/>
          <w:szCs w:val="28"/>
        </w:rPr>
        <w:t>е</w:t>
      </w:r>
      <w:r w:rsidR="00CE3A39" w:rsidRPr="002A1278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D30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2C" w:rsidRDefault="00D30693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2022 года</w:t>
      </w:r>
      <w:r w:rsidR="001147F7">
        <w:rPr>
          <w:rFonts w:ascii="Times New Roman" w:hAnsi="Times New Roman" w:cs="Times New Roman"/>
          <w:sz w:val="28"/>
          <w:szCs w:val="28"/>
        </w:rPr>
        <w:t xml:space="preserve">, </w:t>
      </w:r>
      <w:r w:rsidR="0000122C" w:rsidRPr="0000122C">
        <w:rPr>
          <w:rFonts w:ascii="Times New Roman" w:hAnsi="Times New Roman" w:cs="Times New Roman"/>
          <w:sz w:val="28"/>
          <w:szCs w:val="28"/>
        </w:rPr>
        <w:t xml:space="preserve"> </w:t>
      </w:r>
      <w:r w:rsidR="0000122C">
        <w:rPr>
          <w:rFonts w:ascii="Times New Roman" w:hAnsi="Times New Roman" w:cs="Times New Roman"/>
          <w:sz w:val="28"/>
          <w:szCs w:val="28"/>
        </w:rPr>
        <w:t>на стадии ее рассмотрения министерством социального развития</w:t>
      </w:r>
      <w:r w:rsidR="00E976F7">
        <w:rPr>
          <w:rFonts w:ascii="Times New Roman" w:hAnsi="Times New Roman" w:cs="Times New Roman"/>
          <w:sz w:val="28"/>
          <w:szCs w:val="28"/>
        </w:rPr>
        <w:t xml:space="preserve"> </w:t>
      </w:r>
      <w:r w:rsidR="0000122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E976F7" w:rsidRDefault="00E976F7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791" w:rsidRPr="00F06D18" w:rsidRDefault="00976DC6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D1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23D8" w:rsidRPr="00F06D18">
        <w:rPr>
          <w:rFonts w:ascii="Times New Roman" w:hAnsi="Times New Roman" w:cs="Times New Roman"/>
          <w:sz w:val="28"/>
          <w:szCs w:val="28"/>
        </w:rPr>
        <w:t xml:space="preserve">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</w:t>
      </w:r>
      <w:r w:rsidR="00C83EEF" w:rsidRPr="00F06D18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proofErr w:type="spellStart"/>
      <w:r w:rsidR="00C83EEF" w:rsidRPr="00F06D18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C83EEF" w:rsidRPr="00F06D18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8B4C1B" w:rsidRPr="00F06D18">
        <w:rPr>
          <w:rFonts w:ascii="Times New Roman" w:hAnsi="Times New Roman" w:cs="Times New Roman"/>
          <w:sz w:val="28"/>
          <w:szCs w:val="28"/>
        </w:rPr>
        <w:t xml:space="preserve"> на участие в отборе предложений </w:t>
      </w:r>
      <w:r w:rsidR="00325E59" w:rsidRPr="00F06D18">
        <w:rPr>
          <w:rFonts w:ascii="Times New Roman" w:hAnsi="Times New Roman" w:cs="Times New Roman"/>
          <w:sz w:val="28"/>
          <w:szCs w:val="28"/>
        </w:rPr>
        <w:t xml:space="preserve">на </w:t>
      </w:r>
      <w:r w:rsidR="00C83EEF" w:rsidRPr="00F06D18">
        <w:rPr>
          <w:rFonts w:ascii="Times New Roman" w:hAnsi="Times New Roman" w:cs="Times New Roman"/>
          <w:sz w:val="28"/>
          <w:szCs w:val="28"/>
        </w:rPr>
        <w:t>возмещения части затрат, связанных с оказанием социальных услуг</w:t>
      </w:r>
      <w:r w:rsidR="00674A91" w:rsidRPr="00F06D18">
        <w:rPr>
          <w:rFonts w:ascii="Times New Roman" w:hAnsi="Times New Roman" w:cs="Times New Roman"/>
          <w:sz w:val="28"/>
          <w:szCs w:val="28"/>
        </w:rPr>
        <w:t xml:space="preserve"> в августе 2022 года</w:t>
      </w:r>
      <w:r w:rsidR="00325E59" w:rsidRPr="00F06D18">
        <w:rPr>
          <w:rFonts w:ascii="Times New Roman" w:hAnsi="Times New Roman" w:cs="Times New Roman"/>
          <w:sz w:val="28"/>
          <w:szCs w:val="28"/>
        </w:rPr>
        <w:t>,</w:t>
      </w:r>
      <w:r w:rsidR="00397F1F" w:rsidRPr="00F06D18">
        <w:rPr>
          <w:rFonts w:ascii="Times New Roman" w:hAnsi="Times New Roman" w:cs="Times New Roman"/>
          <w:sz w:val="28"/>
          <w:szCs w:val="28"/>
        </w:rPr>
        <w:t xml:space="preserve"> </w:t>
      </w:r>
      <w:r w:rsidR="00C83EEF" w:rsidRPr="00F06D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5791" w:rsidRPr="00F06D18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31.10.2014 № 829-п</w:t>
      </w:r>
      <w:r w:rsidR="005B1CE7" w:rsidRPr="00F06D18">
        <w:rPr>
          <w:rFonts w:ascii="Times New Roman" w:hAnsi="Times New Roman" w:cs="Times New Roman"/>
          <w:sz w:val="28"/>
          <w:szCs w:val="28"/>
        </w:rPr>
        <w:t xml:space="preserve"> «</w:t>
      </w:r>
      <w:r w:rsidR="005E5791" w:rsidRPr="00F06D18">
        <w:rPr>
          <w:rFonts w:ascii="Times New Roman" w:hAnsi="Times New Roman" w:cs="Times New Roman"/>
          <w:sz w:val="28"/>
          <w:szCs w:val="28"/>
        </w:rPr>
        <w:t>Об утверждении порядка выплаты поставщику или поставщикам социальных</w:t>
      </w:r>
      <w:proofErr w:type="gramEnd"/>
      <w:r w:rsidR="005E5791" w:rsidRPr="00F06D18">
        <w:rPr>
          <w:rFonts w:ascii="Times New Roman" w:hAnsi="Times New Roman" w:cs="Times New Roman"/>
          <w:sz w:val="28"/>
          <w:szCs w:val="28"/>
        </w:rPr>
        <w:t xml:space="preserve">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</w:t>
      </w:r>
      <w:r w:rsidR="005B1CE7" w:rsidRPr="00F06D18">
        <w:rPr>
          <w:rFonts w:ascii="Times New Roman" w:hAnsi="Times New Roman" w:cs="Times New Roman"/>
          <w:sz w:val="28"/>
          <w:szCs w:val="28"/>
        </w:rPr>
        <w:t>сударственного задания (заказа)»</w:t>
      </w:r>
      <w:r w:rsidR="0058746E" w:rsidRPr="00F06D1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223D8" w:rsidRPr="00F06D18">
        <w:rPr>
          <w:rFonts w:ascii="Times New Roman" w:hAnsi="Times New Roman" w:cs="Times New Roman"/>
          <w:sz w:val="28"/>
          <w:szCs w:val="28"/>
        </w:rPr>
        <w:t xml:space="preserve"> </w:t>
      </w:r>
      <w:r w:rsidR="0092206C" w:rsidRPr="00F06D18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5267E" w:rsidRPr="00F06D18">
        <w:rPr>
          <w:rFonts w:ascii="Times New Roman" w:hAnsi="Times New Roman" w:cs="Times New Roman"/>
          <w:sz w:val="28"/>
          <w:szCs w:val="28"/>
        </w:rPr>
        <w:t>а недостоверность представленной участником отбора информации, в том числе:</w:t>
      </w:r>
    </w:p>
    <w:p w:rsidR="000F0DD1" w:rsidRPr="00F06D18" w:rsidRDefault="00D438FD" w:rsidP="00E976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F0DD1" w:rsidRPr="00F06D18">
        <w:rPr>
          <w:rFonts w:ascii="Times New Roman" w:hAnsi="Times New Roman" w:cs="Times New Roman"/>
          <w:sz w:val="28"/>
          <w:szCs w:val="28"/>
        </w:rPr>
        <w:t xml:space="preserve">о договору о стационарном социальном обслуживании от 11.08.2022 </w:t>
      </w:r>
      <w:r w:rsidR="00F06D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0DD1" w:rsidRPr="00F06D18">
        <w:rPr>
          <w:rFonts w:ascii="Times New Roman" w:hAnsi="Times New Roman" w:cs="Times New Roman"/>
          <w:sz w:val="28"/>
          <w:szCs w:val="28"/>
        </w:rPr>
        <w:t>№ 473, индивидуальная программа предоставления социальных услуг от 11.08.2022 № к-4664/2022-1 в заявлении о предоставлении социальных услуг некорректно указана дата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DD1" w:rsidRPr="00F06D18" w:rsidRDefault="00D438FD" w:rsidP="00E976F7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F0DD1" w:rsidRPr="00F06D18">
        <w:rPr>
          <w:rFonts w:ascii="Times New Roman" w:hAnsi="Times New Roman" w:cs="Times New Roman"/>
          <w:sz w:val="28"/>
          <w:szCs w:val="28"/>
        </w:rPr>
        <w:t xml:space="preserve">о договору о стационарном социальном обслуживании от 14.04.2022 </w:t>
      </w:r>
      <w:r w:rsidR="00F06D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0DD1" w:rsidRPr="00F06D18">
        <w:rPr>
          <w:rFonts w:ascii="Times New Roman" w:hAnsi="Times New Roman" w:cs="Times New Roman"/>
          <w:sz w:val="28"/>
          <w:szCs w:val="28"/>
        </w:rPr>
        <w:t xml:space="preserve">№ 441, индивидуальная программа предоставления социальных услуг от 14.04.2022 № к-4210/2022 в акте сдачи-приемки оказанных социальных услуг за август 2022 года некорректно указано количество </w:t>
      </w:r>
      <w:proofErr w:type="spellStart"/>
      <w:r w:rsidR="000F0DD1" w:rsidRPr="00F06D18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="000F0DD1" w:rsidRPr="00F06D18">
        <w:rPr>
          <w:rFonts w:ascii="Times New Roman" w:hAnsi="Times New Roman" w:cs="Times New Roman"/>
          <w:sz w:val="28"/>
          <w:szCs w:val="28"/>
        </w:rPr>
        <w:t>/дней, а также не отмечена услуга «Оказание помощи в госпитализации нуждающихся в медицинские организации, в том числе в направлении по заключению врачей на санаторно-курортное лечение (в том числе на льготных условиях).</w:t>
      </w:r>
    </w:p>
    <w:p w:rsidR="00B116AB" w:rsidRPr="00F06D18" w:rsidRDefault="0058746E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F06D18">
        <w:rPr>
          <w:rFonts w:ascii="Times New Roman" w:hAnsi="Times New Roman" w:cs="Times New Roman"/>
          <w:sz w:val="28"/>
          <w:szCs w:val="28"/>
        </w:rPr>
        <w:t>Руководствуясь</w:t>
      </w:r>
      <w:r w:rsidR="007E7150" w:rsidRPr="00F06D18">
        <w:rPr>
          <w:rFonts w:ascii="Times New Roman" w:hAnsi="Times New Roman" w:cs="Times New Roman"/>
          <w:sz w:val="28"/>
          <w:szCs w:val="28"/>
        </w:rPr>
        <w:t xml:space="preserve"> </w:t>
      </w:r>
      <w:r w:rsidRPr="00F06D18">
        <w:rPr>
          <w:rFonts w:ascii="Times New Roman" w:hAnsi="Times New Roman" w:cs="Times New Roman"/>
          <w:sz w:val="28"/>
          <w:szCs w:val="28"/>
        </w:rPr>
        <w:t>подпунктом</w:t>
      </w:r>
      <w:r w:rsidR="007E7150" w:rsidRPr="00F06D18">
        <w:rPr>
          <w:rFonts w:ascii="Times New Roman" w:hAnsi="Times New Roman" w:cs="Times New Roman"/>
          <w:sz w:val="28"/>
          <w:szCs w:val="28"/>
        </w:rPr>
        <w:t xml:space="preserve"> «в» пункта 21 </w:t>
      </w:r>
      <w:r w:rsidRPr="00F06D1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2187E" w:rsidRPr="00F06D18">
        <w:rPr>
          <w:rFonts w:ascii="Times New Roman" w:hAnsi="Times New Roman" w:cs="Times New Roman"/>
          <w:sz w:val="28"/>
          <w:szCs w:val="28"/>
        </w:rPr>
        <w:t xml:space="preserve">в связи с представленной недостоверной информацией заявка </w:t>
      </w:r>
      <w:proofErr w:type="spellStart"/>
      <w:r w:rsidR="00AA072C" w:rsidRPr="00F06D18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AA072C" w:rsidRPr="00F06D18">
        <w:rPr>
          <w:rFonts w:ascii="Times New Roman" w:hAnsi="Times New Roman" w:cs="Times New Roman"/>
          <w:sz w:val="28"/>
          <w:szCs w:val="28"/>
        </w:rPr>
        <w:t xml:space="preserve"> «Забота и уход» на участие в отборе предложений на возмещения части затрат, связанных с оказанием социальных услуг</w:t>
      </w:r>
      <w:r w:rsidR="000F0DD1" w:rsidRPr="00F06D18">
        <w:rPr>
          <w:rFonts w:ascii="Times New Roman" w:hAnsi="Times New Roman" w:cs="Times New Roman"/>
          <w:sz w:val="28"/>
          <w:szCs w:val="28"/>
        </w:rPr>
        <w:t xml:space="preserve"> в августе 2022 года</w:t>
      </w:r>
      <w:r w:rsidR="00310274" w:rsidRPr="00F06D18">
        <w:rPr>
          <w:rFonts w:ascii="Times New Roman" w:hAnsi="Times New Roman" w:cs="Times New Roman"/>
          <w:sz w:val="28"/>
          <w:szCs w:val="28"/>
        </w:rPr>
        <w:t>,</w:t>
      </w:r>
      <w:r w:rsidR="00AA072C" w:rsidRPr="00F06D18">
        <w:rPr>
          <w:rFonts w:ascii="Times New Roman" w:hAnsi="Times New Roman" w:cs="Times New Roman"/>
          <w:sz w:val="28"/>
          <w:szCs w:val="28"/>
        </w:rPr>
        <w:t xml:space="preserve">  откланяется на </w:t>
      </w:r>
      <w:r w:rsidR="00445E13" w:rsidRPr="00F06D18">
        <w:rPr>
          <w:rFonts w:ascii="Times New Roman" w:hAnsi="Times New Roman" w:cs="Times New Roman"/>
          <w:sz w:val="28"/>
          <w:szCs w:val="28"/>
        </w:rPr>
        <w:t>стадии рассмотрения.</w:t>
      </w:r>
    </w:p>
    <w:p w:rsidR="00445E13" w:rsidRPr="00F06D18" w:rsidRDefault="00445E13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D18">
        <w:rPr>
          <w:rFonts w:ascii="Times New Roman" w:hAnsi="Times New Roman" w:cs="Times New Roman"/>
          <w:sz w:val="28"/>
          <w:szCs w:val="28"/>
        </w:rPr>
        <w:t xml:space="preserve">Согласно пункту 22 </w:t>
      </w:r>
      <w:r w:rsidR="001147F7" w:rsidRPr="00F06D18">
        <w:rPr>
          <w:rFonts w:ascii="Times New Roman" w:hAnsi="Times New Roman" w:cs="Times New Roman"/>
          <w:sz w:val="28"/>
          <w:szCs w:val="28"/>
        </w:rPr>
        <w:t>П</w:t>
      </w:r>
      <w:r w:rsidRPr="00F06D18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147F7" w:rsidRPr="00F06D18">
        <w:rPr>
          <w:rFonts w:ascii="Times New Roman" w:hAnsi="Times New Roman" w:cs="Times New Roman"/>
          <w:sz w:val="28"/>
          <w:szCs w:val="28"/>
        </w:rPr>
        <w:t>у</w:t>
      </w:r>
      <w:r w:rsidRPr="00F06D18">
        <w:rPr>
          <w:rFonts w:ascii="Times New Roman" w:hAnsi="Times New Roman" w:cs="Times New Roman"/>
          <w:sz w:val="28"/>
          <w:szCs w:val="28"/>
        </w:rPr>
        <w:t xml:space="preserve">частник отбора, </w:t>
      </w:r>
      <w:proofErr w:type="spellStart"/>
      <w:r w:rsidR="003535CF" w:rsidRPr="00F06D18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3535CF" w:rsidRPr="00F06D18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0F0DD1" w:rsidRPr="00F06D18">
        <w:rPr>
          <w:rFonts w:ascii="Times New Roman" w:hAnsi="Times New Roman" w:cs="Times New Roman"/>
          <w:sz w:val="28"/>
          <w:szCs w:val="28"/>
        </w:rPr>
        <w:t>, вправе до 15</w:t>
      </w:r>
      <w:r w:rsidR="003535CF" w:rsidRPr="00F06D18">
        <w:rPr>
          <w:rFonts w:ascii="Times New Roman" w:hAnsi="Times New Roman" w:cs="Times New Roman"/>
          <w:sz w:val="28"/>
          <w:szCs w:val="28"/>
        </w:rPr>
        <w:t>.0</w:t>
      </w:r>
      <w:r w:rsidR="000F0DD1" w:rsidRPr="00F06D18">
        <w:rPr>
          <w:rFonts w:ascii="Times New Roman" w:hAnsi="Times New Roman" w:cs="Times New Roman"/>
          <w:sz w:val="28"/>
          <w:szCs w:val="28"/>
        </w:rPr>
        <w:t>9</w:t>
      </w:r>
      <w:r w:rsidR="003535CF" w:rsidRPr="00F06D18">
        <w:rPr>
          <w:rFonts w:ascii="Times New Roman" w:hAnsi="Times New Roman" w:cs="Times New Roman"/>
          <w:sz w:val="28"/>
          <w:szCs w:val="28"/>
        </w:rPr>
        <w:t>.20</w:t>
      </w:r>
      <w:r w:rsidR="00304124" w:rsidRPr="00F06D18">
        <w:rPr>
          <w:rFonts w:ascii="Times New Roman" w:hAnsi="Times New Roman" w:cs="Times New Roman"/>
          <w:sz w:val="28"/>
          <w:szCs w:val="28"/>
        </w:rPr>
        <w:t>2</w:t>
      </w:r>
      <w:r w:rsidR="000F0DD1" w:rsidRPr="00F06D18">
        <w:rPr>
          <w:rFonts w:ascii="Times New Roman" w:hAnsi="Times New Roman" w:cs="Times New Roman"/>
          <w:sz w:val="28"/>
          <w:szCs w:val="28"/>
        </w:rPr>
        <w:t>2</w:t>
      </w:r>
      <w:r w:rsidR="00304124" w:rsidRPr="00F06D18">
        <w:rPr>
          <w:rFonts w:ascii="Times New Roman" w:hAnsi="Times New Roman" w:cs="Times New Roman"/>
          <w:sz w:val="28"/>
          <w:szCs w:val="28"/>
        </w:rPr>
        <w:t xml:space="preserve"> </w:t>
      </w:r>
      <w:r w:rsidRPr="00F06D18">
        <w:rPr>
          <w:rFonts w:ascii="Times New Roman" w:hAnsi="Times New Roman" w:cs="Times New Roman"/>
          <w:sz w:val="28"/>
          <w:szCs w:val="28"/>
        </w:rPr>
        <w:t xml:space="preserve">однократно обратиться в министерство с заявлением о внесении изменений в заявку с целью устранения причин, послуживших основаниями для ее отклонения. </w:t>
      </w:r>
    </w:p>
    <w:p w:rsidR="000A24E8" w:rsidRDefault="000A24E8" w:rsidP="00977F9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24E8" w:rsidSect="0010039E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C79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85"/>
    <w:multiLevelType w:val="hybridMultilevel"/>
    <w:tmpl w:val="2BC23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553"/>
    <w:rsid w:val="0000122C"/>
    <w:rsid w:val="00010D6B"/>
    <w:rsid w:val="000143BC"/>
    <w:rsid w:val="000147F9"/>
    <w:rsid w:val="0001591C"/>
    <w:rsid w:val="00015E28"/>
    <w:rsid w:val="00025AC7"/>
    <w:rsid w:val="00040C35"/>
    <w:rsid w:val="00050727"/>
    <w:rsid w:val="00054CF5"/>
    <w:rsid w:val="00055DB2"/>
    <w:rsid w:val="00063125"/>
    <w:rsid w:val="00063221"/>
    <w:rsid w:val="00064B07"/>
    <w:rsid w:val="00074471"/>
    <w:rsid w:val="0007666F"/>
    <w:rsid w:val="00076B97"/>
    <w:rsid w:val="00077767"/>
    <w:rsid w:val="000807B5"/>
    <w:rsid w:val="00081673"/>
    <w:rsid w:val="000827A3"/>
    <w:rsid w:val="00092B92"/>
    <w:rsid w:val="00096BEA"/>
    <w:rsid w:val="0009771F"/>
    <w:rsid w:val="00097DD3"/>
    <w:rsid w:val="000A0660"/>
    <w:rsid w:val="000A24E8"/>
    <w:rsid w:val="000A6EBD"/>
    <w:rsid w:val="000B00A9"/>
    <w:rsid w:val="000C05B6"/>
    <w:rsid w:val="000C3554"/>
    <w:rsid w:val="000D3364"/>
    <w:rsid w:val="000E576F"/>
    <w:rsid w:val="000F0DD1"/>
    <w:rsid w:val="000F73B5"/>
    <w:rsid w:val="0010039E"/>
    <w:rsid w:val="0010247F"/>
    <w:rsid w:val="00103A06"/>
    <w:rsid w:val="001125AD"/>
    <w:rsid w:val="001147F7"/>
    <w:rsid w:val="00116710"/>
    <w:rsid w:val="00121E79"/>
    <w:rsid w:val="001239AE"/>
    <w:rsid w:val="00123B28"/>
    <w:rsid w:val="00136035"/>
    <w:rsid w:val="0015267E"/>
    <w:rsid w:val="00153EC5"/>
    <w:rsid w:val="00155238"/>
    <w:rsid w:val="001631B7"/>
    <w:rsid w:val="00166E3C"/>
    <w:rsid w:val="001750E7"/>
    <w:rsid w:val="00176D46"/>
    <w:rsid w:val="00187480"/>
    <w:rsid w:val="00190397"/>
    <w:rsid w:val="00190EDA"/>
    <w:rsid w:val="001942A4"/>
    <w:rsid w:val="001A74ED"/>
    <w:rsid w:val="001B1BE4"/>
    <w:rsid w:val="001B33FF"/>
    <w:rsid w:val="001B431E"/>
    <w:rsid w:val="001B5951"/>
    <w:rsid w:val="001B7743"/>
    <w:rsid w:val="001C16D1"/>
    <w:rsid w:val="001C2E3C"/>
    <w:rsid w:val="001C3365"/>
    <w:rsid w:val="001D57D9"/>
    <w:rsid w:val="001D6F7E"/>
    <w:rsid w:val="001D741A"/>
    <w:rsid w:val="001E5BE1"/>
    <w:rsid w:val="001F3FCC"/>
    <w:rsid w:val="001F447C"/>
    <w:rsid w:val="001F74EA"/>
    <w:rsid w:val="002023D7"/>
    <w:rsid w:val="00205CF3"/>
    <w:rsid w:val="0021540F"/>
    <w:rsid w:val="0021651E"/>
    <w:rsid w:val="002242A6"/>
    <w:rsid w:val="002309CB"/>
    <w:rsid w:val="00233AD1"/>
    <w:rsid w:val="00271AAC"/>
    <w:rsid w:val="0027209A"/>
    <w:rsid w:val="00276CCB"/>
    <w:rsid w:val="00281B9C"/>
    <w:rsid w:val="0028328E"/>
    <w:rsid w:val="00286A2F"/>
    <w:rsid w:val="0028706B"/>
    <w:rsid w:val="00292C41"/>
    <w:rsid w:val="002A1278"/>
    <w:rsid w:val="002A2E9C"/>
    <w:rsid w:val="002A427C"/>
    <w:rsid w:val="002A4953"/>
    <w:rsid w:val="002A777E"/>
    <w:rsid w:val="002A7FB4"/>
    <w:rsid w:val="002B37E5"/>
    <w:rsid w:val="002C3442"/>
    <w:rsid w:val="002C3521"/>
    <w:rsid w:val="002D316A"/>
    <w:rsid w:val="002F17CA"/>
    <w:rsid w:val="002F5C21"/>
    <w:rsid w:val="002F7FC2"/>
    <w:rsid w:val="00300B83"/>
    <w:rsid w:val="00304124"/>
    <w:rsid w:val="00310274"/>
    <w:rsid w:val="00310E18"/>
    <w:rsid w:val="00311303"/>
    <w:rsid w:val="003137BD"/>
    <w:rsid w:val="0032334B"/>
    <w:rsid w:val="00323637"/>
    <w:rsid w:val="00325E59"/>
    <w:rsid w:val="00334BDE"/>
    <w:rsid w:val="0034761D"/>
    <w:rsid w:val="00353084"/>
    <w:rsid w:val="003535CF"/>
    <w:rsid w:val="00361B7A"/>
    <w:rsid w:val="00371C3C"/>
    <w:rsid w:val="00375348"/>
    <w:rsid w:val="00376468"/>
    <w:rsid w:val="00386221"/>
    <w:rsid w:val="00386480"/>
    <w:rsid w:val="0038779E"/>
    <w:rsid w:val="00387E1A"/>
    <w:rsid w:val="003937E2"/>
    <w:rsid w:val="00395308"/>
    <w:rsid w:val="003973E6"/>
    <w:rsid w:val="00397F1F"/>
    <w:rsid w:val="003C46D6"/>
    <w:rsid w:val="003E4FD2"/>
    <w:rsid w:val="003F205A"/>
    <w:rsid w:val="003F792D"/>
    <w:rsid w:val="00402338"/>
    <w:rsid w:val="00404364"/>
    <w:rsid w:val="00410DC2"/>
    <w:rsid w:val="0041128D"/>
    <w:rsid w:val="004303CF"/>
    <w:rsid w:val="0043126F"/>
    <w:rsid w:val="004312E5"/>
    <w:rsid w:val="004346BC"/>
    <w:rsid w:val="00441DCA"/>
    <w:rsid w:val="00442880"/>
    <w:rsid w:val="00445E13"/>
    <w:rsid w:val="004473E7"/>
    <w:rsid w:val="00454D35"/>
    <w:rsid w:val="00455734"/>
    <w:rsid w:val="00466628"/>
    <w:rsid w:val="00473ECF"/>
    <w:rsid w:val="004800AC"/>
    <w:rsid w:val="004863D9"/>
    <w:rsid w:val="00487763"/>
    <w:rsid w:val="0049506C"/>
    <w:rsid w:val="00496912"/>
    <w:rsid w:val="00496B83"/>
    <w:rsid w:val="004A01D0"/>
    <w:rsid w:val="004A2CD0"/>
    <w:rsid w:val="004A4C7E"/>
    <w:rsid w:val="004A7B89"/>
    <w:rsid w:val="004B6A78"/>
    <w:rsid w:val="004C27BE"/>
    <w:rsid w:val="004C5DD6"/>
    <w:rsid w:val="004D089F"/>
    <w:rsid w:val="004D453F"/>
    <w:rsid w:val="004E04EE"/>
    <w:rsid w:val="004F26D4"/>
    <w:rsid w:val="004F31DF"/>
    <w:rsid w:val="004F4BB4"/>
    <w:rsid w:val="00512A6B"/>
    <w:rsid w:val="00525D07"/>
    <w:rsid w:val="00531DCD"/>
    <w:rsid w:val="00532434"/>
    <w:rsid w:val="0053381A"/>
    <w:rsid w:val="005429CE"/>
    <w:rsid w:val="0054677D"/>
    <w:rsid w:val="00546B94"/>
    <w:rsid w:val="0055066D"/>
    <w:rsid w:val="00552C32"/>
    <w:rsid w:val="00560BBE"/>
    <w:rsid w:val="00560D68"/>
    <w:rsid w:val="00564477"/>
    <w:rsid w:val="0058746E"/>
    <w:rsid w:val="005912D2"/>
    <w:rsid w:val="0059312E"/>
    <w:rsid w:val="005A5C3A"/>
    <w:rsid w:val="005B1CE7"/>
    <w:rsid w:val="005B2122"/>
    <w:rsid w:val="005B7158"/>
    <w:rsid w:val="005C2915"/>
    <w:rsid w:val="005D02CC"/>
    <w:rsid w:val="005E0606"/>
    <w:rsid w:val="005E5791"/>
    <w:rsid w:val="005F1F7F"/>
    <w:rsid w:val="005F3765"/>
    <w:rsid w:val="005F6969"/>
    <w:rsid w:val="00602CF9"/>
    <w:rsid w:val="0060344B"/>
    <w:rsid w:val="00613FEE"/>
    <w:rsid w:val="006144D1"/>
    <w:rsid w:val="006163EE"/>
    <w:rsid w:val="006301B8"/>
    <w:rsid w:val="0064026B"/>
    <w:rsid w:val="00642FF5"/>
    <w:rsid w:val="00646D44"/>
    <w:rsid w:val="006518F2"/>
    <w:rsid w:val="00660A68"/>
    <w:rsid w:val="00661F1C"/>
    <w:rsid w:val="00671C54"/>
    <w:rsid w:val="0067350E"/>
    <w:rsid w:val="00674A91"/>
    <w:rsid w:val="006755D4"/>
    <w:rsid w:val="0067654F"/>
    <w:rsid w:val="00686B20"/>
    <w:rsid w:val="00686ED2"/>
    <w:rsid w:val="00690538"/>
    <w:rsid w:val="006960DA"/>
    <w:rsid w:val="006A1948"/>
    <w:rsid w:val="006A3EAF"/>
    <w:rsid w:val="006B0117"/>
    <w:rsid w:val="006B04ED"/>
    <w:rsid w:val="006B7213"/>
    <w:rsid w:val="006C35F6"/>
    <w:rsid w:val="006C3656"/>
    <w:rsid w:val="006C4203"/>
    <w:rsid w:val="006C7B9D"/>
    <w:rsid w:val="006D3F07"/>
    <w:rsid w:val="006E7A95"/>
    <w:rsid w:val="006F3573"/>
    <w:rsid w:val="006F4093"/>
    <w:rsid w:val="007004DA"/>
    <w:rsid w:val="007023BB"/>
    <w:rsid w:val="00712C78"/>
    <w:rsid w:val="007131E7"/>
    <w:rsid w:val="00717AA9"/>
    <w:rsid w:val="0072187E"/>
    <w:rsid w:val="00721FB5"/>
    <w:rsid w:val="00726097"/>
    <w:rsid w:val="00726E4E"/>
    <w:rsid w:val="007321A8"/>
    <w:rsid w:val="007358F4"/>
    <w:rsid w:val="00740667"/>
    <w:rsid w:val="00741279"/>
    <w:rsid w:val="007463AC"/>
    <w:rsid w:val="00747D1F"/>
    <w:rsid w:val="00756658"/>
    <w:rsid w:val="00756757"/>
    <w:rsid w:val="00757548"/>
    <w:rsid w:val="00762FAD"/>
    <w:rsid w:val="007800EF"/>
    <w:rsid w:val="00784210"/>
    <w:rsid w:val="00793673"/>
    <w:rsid w:val="00797876"/>
    <w:rsid w:val="007A78E0"/>
    <w:rsid w:val="007B159A"/>
    <w:rsid w:val="007B21E8"/>
    <w:rsid w:val="007C71BF"/>
    <w:rsid w:val="007C7FEE"/>
    <w:rsid w:val="007D3E12"/>
    <w:rsid w:val="007D7106"/>
    <w:rsid w:val="007E7150"/>
    <w:rsid w:val="00802311"/>
    <w:rsid w:val="008152EA"/>
    <w:rsid w:val="0081696A"/>
    <w:rsid w:val="008211FD"/>
    <w:rsid w:val="00824298"/>
    <w:rsid w:val="00824A9B"/>
    <w:rsid w:val="00826A29"/>
    <w:rsid w:val="00832A4F"/>
    <w:rsid w:val="00834803"/>
    <w:rsid w:val="008363F3"/>
    <w:rsid w:val="00845976"/>
    <w:rsid w:val="00845997"/>
    <w:rsid w:val="008646C5"/>
    <w:rsid w:val="0086588B"/>
    <w:rsid w:val="00865B09"/>
    <w:rsid w:val="00876890"/>
    <w:rsid w:val="00892FEE"/>
    <w:rsid w:val="008A19FB"/>
    <w:rsid w:val="008A331B"/>
    <w:rsid w:val="008B1DDA"/>
    <w:rsid w:val="008B4C1B"/>
    <w:rsid w:val="008B5AB0"/>
    <w:rsid w:val="008B6280"/>
    <w:rsid w:val="008B7217"/>
    <w:rsid w:val="008B75E3"/>
    <w:rsid w:val="008C1F98"/>
    <w:rsid w:val="008D2B28"/>
    <w:rsid w:val="008D3380"/>
    <w:rsid w:val="008D49D5"/>
    <w:rsid w:val="008E19E7"/>
    <w:rsid w:val="008E22AC"/>
    <w:rsid w:val="008E3CA8"/>
    <w:rsid w:val="008F7095"/>
    <w:rsid w:val="009072F1"/>
    <w:rsid w:val="0091310D"/>
    <w:rsid w:val="00916649"/>
    <w:rsid w:val="00916B02"/>
    <w:rsid w:val="0092206C"/>
    <w:rsid w:val="0092451A"/>
    <w:rsid w:val="00930BF2"/>
    <w:rsid w:val="009330CC"/>
    <w:rsid w:val="00943C1B"/>
    <w:rsid w:val="00945161"/>
    <w:rsid w:val="00951404"/>
    <w:rsid w:val="00954754"/>
    <w:rsid w:val="009677CC"/>
    <w:rsid w:val="00971CEF"/>
    <w:rsid w:val="00976431"/>
    <w:rsid w:val="00976DC6"/>
    <w:rsid w:val="00977F99"/>
    <w:rsid w:val="0098073F"/>
    <w:rsid w:val="00981AA8"/>
    <w:rsid w:val="00982888"/>
    <w:rsid w:val="00990C1B"/>
    <w:rsid w:val="009A5461"/>
    <w:rsid w:val="009A795C"/>
    <w:rsid w:val="009B5FDC"/>
    <w:rsid w:val="009D790A"/>
    <w:rsid w:val="009E6961"/>
    <w:rsid w:val="009F5C17"/>
    <w:rsid w:val="009F7BD6"/>
    <w:rsid w:val="00A16279"/>
    <w:rsid w:val="00A33CEC"/>
    <w:rsid w:val="00A34976"/>
    <w:rsid w:val="00A3715C"/>
    <w:rsid w:val="00A40385"/>
    <w:rsid w:val="00A40B34"/>
    <w:rsid w:val="00A611CF"/>
    <w:rsid w:val="00A61341"/>
    <w:rsid w:val="00A856DD"/>
    <w:rsid w:val="00A86AFA"/>
    <w:rsid w:val="00A904CC"/>
    <w:rsid w:val="00A91269"/>
    <w:rsid w:val="00A91A30"/>
    <w:rsid w:val="00AA072C"/>
    <w:rsid w:val="00AA07AB"/>
    <w:rsid w:val="00AA5453"/>
    <w:rsid w:val="00AB2E7E"/>
    <w:rsid w:val="00AC521B"/>
    <w:rsid w:val="00AC7530"/>
    <w:rsid w:val="00AD286E"/>
    <w:rsid w:val="00AD7B24"/>
    <w:rsid w:val="00AE49B0"/>
    <w:rsid w:val="00AF138B"/>
    <w:rsid w:val="00B00DAA"/>
    <w:rsid w:val="00B01769"/>
    <w:rsid w:val="00B116AB"/>
    <w:rsid w:val="00B136A1"/>
    <w:rsid w:val="00B13B91"/>
    <w:rsid w:val="00B23B3F"/>
    <w:rsid w:val="00B24291"/>
    <w:rsid w:val="00B24B70"/>
    <w:rsid w:val="00B40465"/>
    <w:rsid w:val="00B404BA"/>
    <w:rsid w:val="00B42BD3"/>
    <w:rsid w:val="00B466A7"/>
    <w:rsid w:val="00B4694E"/>
    <w:rsid w:val="00B5720E"/>
    <w:rsid w:val="00B578C0"/>
    <w:rsid w:val="00B57ED7"/>
    <w:rsid w:val="00B626FC"/>
    <w:rsid w:val="00B63539"/>
    <w:rsid w:val="00B8385B"/>
    <w:rsid w:val="00B84F48"/>
    <w:rsid w:val="00B85315"/>
    <w:rsid w:val="00B87E0C"/>
    <w:rsid w:val="00B90ECA"/>
    <w:rsid w:val="00B91651"/>
    <w:rsid w:val="00B9707B"/>
    <w:rsid w:val="00BA36DB"/>
    <w:rsid w:val="00BA4243"/>
    <w:rsid w:val="00BA63F7"/>
    <w:rsid w:val="00BA649A"/>
    <w:rsid w:val="00BB0233"/>
    <w:rsid w:val="00BB30FC"/>
    <w:rsid w:val="00BB5499"/>
    <w:rsid w:val="00BC1C0F"/>
    <w:rsid w:val="00BD67B5"/>
    <w:rsid w:val="00BE1676"/>
    <w:rsid w:val="00BE260A"/>
    <w:rsid w:val="00BE6BAC"/>
    <w:rsid w:val="00BF78E5"/>
    <w:rsid w:val="00C04548"/>
    <w:rsid w:val="00C073E0"/>
    <w:rsid w:val="00C07B9B"/>
    <w:rsid w:val="00C119D1"/>
    <w:rsid w:val="00C11CC2"/>
    <w:rsid w:val="00C127F0"/>
    <w:rsid w:val="00C129FA"/>
    <w:rsid w:val="00C212B3"/>
    <w:rsid w:val="00C223D8"/>
    <w:rsid w:val="00C23812"/>
    <w:rsid w:val="00C239A4"/>
    <w:rsid w:val="00C34132"/>
    <w:rsid w:val="00C46488"/>
    <w:rsid w:val="00C5515D"/>
    <w:rsid w:val="00C61ACC"/>
    <w:rsid w:val="00C8186C"/>
    <w:rsid w:val="00C82FD2"/>
    <w:rsid w:val="00C83EEF"/>
    <w:rsid w:val="00C843B6"/>
    <w:rsid w:val="00C9222A"/>
    <w:rsid w:val="00C923A3"/>
    <w:rsid w:val="00C93292"/>
    <w:rsid w:val="00CB3388"/>
    <w:rsid w:val="00CB4161"/>
    <w:rsid w:val="00CC1EC7"/>
    <w:rsid w:val="00CC2369"/>
    <w:rsid w:val="00CD4153"/>
    <w:rsid w:val="00CE3A39"/>
    <w:rsid w:val="00CE6FFE"/>
    <w:rsid w:val="00CF3930"/>
    <w:rsid w:val="00CF4D4E"/>
    <w:rsid w:val="00CF4E0C"/>
    <w:rsid w:val="00CF6D69"/>
    <w:rsid w:val="00CF7D6A"/>
    <w:rsid w:val="00D002FB"/>
    <w:rsid w:val="00D00D29"/>
    <w:rsid w:val="00D04202"/>
    <w:rsid w:val="00D04C50"/>
    <w:rsid w:val="00D14B12"/>
    <w:rsid w:val="00D1513A"/>
    <w:rsid w:val="00D24FCF"/>
    <w:rsid w:val="00D30693"/>
    <w:rsid w:val="00D359C0"/>
    <w:rsid w:val="00D3688B"/>
    <w:rsid w:val="00D412DC"/>
    <w:rsid w:val="00D436BB"/>
    <w:rsid w:val="00D438FD"/>
    <w:rsid w:val="00D51654"/>
    <w:rsid w:val="00D53267"/>
    <w:rsid w:val="00D66FB1"/>
    <w:rsid w:val="00D7385C"/>
    <w:rsid w:val="00D843F4"/>
    <w:rsid w:val="00D85E62"/>
    <w:rsid w:val="00DA1BF8"/>
    <w:rsid w:val="00DB06CA"/>
    <w:rsid w:val="00DB1E99"/>
    <w:rsid w:val="00DB473A"/>
    <w:rsid w:val="00DB5C6C"/>
    <w:rsid w:val="00DC0C09"/>
    <w:rsid w:val="00DC75F0"/>
    <w:rsid w:val="00DD46CC"/>
    <w:rsid w:val="00DE0322"/>
    <w:rsid w:val="00DE16B7"/>
    <w:rsid w:val="00DE468C"/>
    <w:rsid w:val="00DE7E2E"/>
    <w:rsid w:val="00DF293C"/>
    <w:rsid w:val="00DF76E5"/>
    <w:rsid w:val="00E026B8"/>
    <w:rsid w:val="00E07660"/>
    <w:rsid w:val="00E2490A"/>
    <w:rsid w:val="00E276A4"/>
    <w:rsid w:val="00E319FB"/>
    <w:rsid w:val="00E538C9"/>
    <w:rsid w:val="00E601C6"/>
    <w:rsid w:val="00E61B4E"/>
    <w:rsid w:val="00E62C78"/>
    <w:rsid w:val="00E660DD"/>
    <w:rsid w:val="00E67E2C"/>
    <w:rsid w:val="00E85D0E"/>
    <w:rsid w:val="00E86EFD"/>
    <w:rsid w:val="00E9046D"/>
    <w:rsid w:val="00E90B4D"/>
    <w:rsid w:val="00E95DDC"/>
    <w:rsid w:val="00E976F7"/>
    <w:rsid w:val="00EB73C2"/>
    <w:rsid w:val="00EC762A"/>
    <w:rsid w:val="00ED1809"/>
    <w:rsid w:val="00ED3DFE"/>
    <w:rsid w:val="00EE232E"/>
    <w:rsid w:val="00EE4492"/>
    <w:rsid w:val="00EE592B"/>
    <w:rsid w:val="00EE6C6C"/>
    <w:rsid w:val="00EF245C"/>
    <w:rsid w:val="00EF7CB9"/>
    <w:rsid w:val="00F06D18"/>
    <w:rsid w:val="00F21C21"/>
    <w:rsid w:val="00F2424D"/>
    <w:rsid w:val="00F24F90"/>
    <w:rsid w:val="00F2634F"/>
    <w:rsid w:val="00F26E4F"/>
    <w:rsid w:val="00F27553"/>
    <w:rsid w:val="00F27637"/>
    <w:rsid w:val="00F3289E"/>
    <w:rsid w:val="00F33355"/>
    <w:rsid w:val="00F35887"/>
    <w:rsid w:val="00F41254"/>
    <w:rsid w:val="00F439D1"/>
    <w:rsid w:val="00F43AE7"/>
    <w:rsid w:val="00F5403E"/>
    <w:rsid w:val="00F55B6D"/>
    <w:rsid w:val="00F61778"/>
    <w:rsid w:val="00F6222A"/>
    <w:rsid w:val="00F70185"/>
    <w:rsid w:val="00F757A9"/>
    <w:rsid w:val="00F81E57"/>
    <w:rsid w:val="00F83C9F"/>
    <w:rsid w:val="00F843BD"/>
    <w:rsid w:val="00F940AB"/>
    <w:rsid w:val="00F94A76"/>
    <w:rsid w:val="00F96CE7"/>
    <w:rsid w:val="00FA4733"/>
    <w:rsid w:val="00FA711D"/>
    <w:rsid w:val="00FB05F6"/>
    <w:rsid w:val="00FB22AD"/>
    <w:rsid w:val="00FB544E"/>
    <w:rsid w:val="00FB6834"/>
    <w:rsid w:val="00FC0395"/>
    <w:rsid w:val="00FC61DD"/>
    <w:rsid w:val="00FD0BD7"/>
    <w:rsid w:val="00FD2A4D"/>
    <w:rsid w:val="00FD324D"/>
    <w:rsid w:val="00FD53E8"/>
    <w:rsid w:val="00FD7811"/>
    <w:rsid w:val="00FE75B1"/>
    <w:rsid w:val="00FF253B"/>
    <w:rsid w:val="00FF45DC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ttr1">
    <w:name w:val="eattr1"/>
    <w:basedOn w:val="a0"/>
    <w:rsid w:val="0043126F"/>
  </w:style>
  <w:style w:type="paragraph" w:styleId="a4">
    <w:name w:val="List Paragraph"/>
    <w:basedOn w:val="a"/>
    <w:uiPriority w:val="34"/>
    <w:qFormat/>
    <w:rsid w:val="00D3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7EF2D-B6C0-4ECB-89CD-3859A6AD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Тенишева Р.И.;tenisheva-ri</dc:creator>
  <cp:lastModifiedBy>rodina-ag</cp:lastModifiedBy>
  <cp:revision>2</cp:revision>
  <cp:lastPrinted>2022-09-08T11:36:00Z</cp:lastPrinted>
  <dcterms:created xsi:type="dcterms:W3CDTF">2022-09-08T11:37:00Z</dcterms:created>
  <dcterms:modified xsi:type="dcterms:W3CDTF">2022-09-08T11:37:00Z</dcterms:modified>
</cp:coreProperties>
</file>