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A" w:rsidRDefault="00845DFA" w:rsidP="00845DFA">
      <w:pPr>
        <w:pStyle w:val="Iauiue"/>
        <w:widowControl/>
        <w:jc w:val="center"/>
        <w:rPr>
          <w:sz w:val="28"/>
          <w:szCs w:val="28"/>
        </w:rPr>
      </w:pPr>
      <w:r w:rsidRPr="00A77823">
        <w:rPr>
          <w:sz w:val="28"/>
          <w:szCs w:val="28"/>
        </w:rPr>
        <w:t>Оцен</w:t>
      </w:r>
      <w:r>
        <w:rPr>
          <w:sz w:val="28"/>
          <w:szCs w:val="28"/>
        </w:rPr>
        <w:t xml:space="preserve">очный лист </w:t>
      </w:r>
    </w:p>
    <w:p w:rsidR="00845DFA" w:rsidRDefault="00845DFA" w:rsidP="00845DFA">
      <w:pPr>
        <w:pStyle w:val="Iauiu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заявке, представленной на конкурс </w:t>
      </w:r>
      <w:r w:rsidRPr="00C7194E">
        <w:rPr>
          <w:rFonts w:eastAsiaTheme="minorHAnsi"/>
          <w:sz w:val="28"/>
          <w:szCs w:val="28"/>
          <w:lang w:eastAsia="en-US"/>
        </w:rPr>
        <w:t>на право получения грантов в форме субсидий из областного бюджета на возмещение части затрат на организацию отдыха и (или) оздоровления детей</w:t>
      </w:r>
      <w:r>
        <w:rPr>
          <w:sz w:val="28"/>
          <w:szCs w:val="28"/>
        </w:rPr>
        <w:t xml:space="preserve"> __________________________________________________________________</w:t>
      </w:r>
    </w:p>
    <w:p w:rsidR="00845DFA" w:rsidRDefault="00845DFA" w:rsidP="00845DFA">
      <w:pPr>
        <w:pStyle w:val="Iauiue"/>
        <w:widowControl/>
        <w:jc w:val="center"/>
        <w:rPr>
          <w:sz w:val="24"/>
          <w:szCs w:val="24"/>
        </w:rPr>
      </w:pPr>
      <w:r w:rsidRPr="00845DFA">
        <w:rPr>
          <w:sz w:val="24"/>
          <w:szCs w:val="24"/>
        </w:rPr>
        <w:t>(наименование организации отдыха детей и их оздоровления)</w:t>
      </w:r>
    </w:p>
    <w:p w:rsidR="00845DFA" w:rsidRDefault="00845DFA" w:rsidP="00845DFA">
      <w:pPr>
        <w:pStyle w:val="Iauiue"/>
        <w:widowControl/>
        <w:tabs>
          <w:tab w:val="left" w:pos="3969"/>
        </w:tabs>
        <w:jc w:val="center"/>
        <w:rPr>
          <w:sz w:val="24"/>
          <w:szCs w:val="24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2159"/>
        <w:gridCol w:w="1800"/>
        <w:gridCol w:w="2441"/>
      </w:tblGrid>
      <w:tr w:rsidR="00845DFA" w:rsidRPr="00D71033" w:rsidTr="00EE6FA5">
        <w:trPr>
          <w:trHeight w:val="875"/>
        </w:trPr>
        <w:tc>
          <w:tcPr>
            <w:tcW w:w="157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 xml:space="preserve">Наименование </w:t>
            </w:r>
          </w:p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критерия оценки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-108" w:right="-108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Максимальное количество баллов</w:t>
            </w:r>
          </w:p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по критерию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Количество баллов</w:t>
            </w: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Примечание</w:t>
            </w:r>
          </w:p>
        </w:tc>
      </w:tr>
      <w:tr w:rsidR="00845DFA" w:rsidRPr="00D71033" w:rsidTr="00EE6FA5">
        <w:trPr>
          <w:trHeight w:val="755"/>
        </w:trPr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Актуальность программы организации отдыха детей и их оздоровления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Соответствие программы организации отдыха детей и их оздоровления поставленным целям и задачам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rPr>
          <w:trHeight w:val="645"/>
        </w:trPr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Обеспечение комплектования лагеря квалифицированными кадрами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Наличие оздоровительных мероприятий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Наличие круглосуточной охраны, соответствующей требованиям антитеррористической безопасности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rPr>
          <w:trHeight w:val="647"/>
        </w:trPr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Обеспечение страхования жизни и здоровья детей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Направленность программы на развитие ресурсов личности детей и подростков, творческого потенциала, коммуникативных и познавательных способностей детей и подростков в организации отдыха детей и их оздоровления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D71033">
              <w:rPr>
                <w:sz w:val="24"/>
                <w:szCs w:val="24"/>
              </w:rPr>
              <w:t>воспитательных</w:t>
            </w:r>
            <w:proofErr w:type="gramEnd"/>
            <w:r w:rsidRPr="00D71033">
              <w:rPr>
                <w:sz w:val="24"/>
                <w:szCs w:val="24"/>
              </w:rPr>
              <w:t xml:space="preserve"> </w:t>
            </w:r>
          </w:p>
          <w:p w:rsidR="00845DFA" w:rsidRPr="00D71033" w:rsidRDefault="00845DFA" w:rsidP="00EE6FA5">
            <w:pPr>
              <w:tabs>
                <w:tab w:val="left" w:pos="413"/>
              </w:tabs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возможностей среды (социальной, эколого-природной, эстетико-комфортной, материально-предметно-</w:t>
            </w:r>
            <w:r w:rsidRPr="00D71033">
              <w:rPr>
                <w:sz w:val="24"/>
                <w:szCs w:val="24"/>
              </w:rPr>
              <w:lastRenderedPageBreak/>
              <w:t>архитектурной, спортивно-игровой, трудовой, информационно-образовательной)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lastRenderedPageBreak/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EE6FA5"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lastRenderedPageBreak/>
              <w:t xml:space="preserve">Вариативность направлений воспитательной работы в </w:t>
            </w:r>
            <w:proofErr w:type="gramStart"/>
            <w:r w:rsidRPr="00D71033">
              <w:rPr>
                <w:sz w:val="24"/>
                <w:szCs w:val="24"/>
              </w:rPr>
              <w:t>рамках</w:t>
            </w:r>
            <w:proofErr w:type="gramEnd"/>
            <w:r w:rsidRPr="00D71033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D71033" w:rsidTr="00B62BCC">
        <w:trPr>
          <w:trHeight w:val="1236"/>
        </w:trPr>
        <w:tc>
          <w:tcPr>
            <w:tcW w:w="1576" w:type="pct"/>
          </w:tcPr>
          <w:p w:rsidR="00845DFA" w:rsidRPr="00D71033" w:rsidRDefault="00845DFA" w:rsidP="00845DFA">
            <w:pPr>
              <w:numPr>
                <w:ilvl w:val="0"/>
                <w:numId w:val="11"/>
              </w:numPr>
              <w:tabs>
                <w:tab w:val="left" w:pos="41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D71033">
              <w:rPr>
                <w:sz w:val="24"/>
                <w:szCs w:val="24"/>
              </w:rPr>
              <w:t>Наличие системы оценки результатов и эффективности реализации программы</w:t>
            </w:r>
          </w:p>
        </w:tc>
        <w:tc>
          <w:tcPr>
            <w:tcW w:w="1155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71033">
              <w:rPr>
                <w:szCs w:val="24"/>
              </w:rPr>
              <w:t>5</w:t>
            </w:r>
          </w:p>
        </w:tc>
        <w:tc>
          <w:tcPr>
            <w:tcW w:w="963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D71033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845DFA" w:rsidRPr="00F30F39" w:rsidTr="00EE6FA5">
        <w:tc>
          <w:tcPr>
            <w:tcW w:w="1576" w:type="pct"/>
          </w:tcPr>
          <w:p w:rsidR="00B62BCC" w:rsidRPr="00F30F39" w:rsidRDefault="00B62BCC" w:rsidP="00EE6FA5">
            <w:pPr>
              <w:pStyle w:val="af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F30F39">
              <w:rPr>
                <w:szCs w:val="24"/>
              </w:rPr>
              <w:t xml:space="preserve">Совокупное </w:t>
            </w:r>
          </w:p>
          <w:p w:rsidR="00845DFA" w:rsidRPr="00F30F39" w:rsidRDefault="00B62BCC" w:rsidP="00EE6FA5">
            <w:pPr>
              <w:pStyle w:val="af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F30F39">
              <w:rPr>
                <w:szCs w:val="24"/>
              </w:rPr>
              <w:t>количество баллов</w:t>
            </w:r>
          </w:p>
        </w:tc>
        <w:tc>
          <w:tcPr>
            <w:tcW w:w="1155" w:type="pct"/>
          </w:tcPr>
          <w:p w:rsidR="00845DFA" w:rsidRPr="00F30F39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963" w:type="pct"/>
          </w:tcPr>
          <w:p w:rsidR="00845DFA" w:rsidRPr="00F30F39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306" w:type="pct"/>
          </w:tcPr>
          <w:p w:rsidR="00845DFA" w:rsidRPr="00F30F39" w:rsidRDefault="00845DFA" w:rsidP="00EE6FA5">
            <w:pPr>
              <w:pStyle w:val="af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845DFA" w:rsidRDefault="00845DFA" w:rsidP="00845DFA">
      <w:pPr>
        <w:jc w:val="both"/>
        <w:rPr>
          <w:sz w:val="28"/>
          <w:szCs w:val="28"/>
        </w:rPr>
      </w:pPr>
    </w:p>
    <w:p w:rsidR="00B62BCC" w:rsidRDefault="00B62BCC" w:rsidP="00845DFA">
      <w:pPr>
        <w:jc w:val="both"/>
        <w:rPr>
          <w:sz w:val="28"/>
          <w:szCs w:val="28"/>
        </w:rPr>
      </w:pPr>
    </w:p>
    <w:p w:rsidR="00845DFA" w:rsidRDefault="00845DFA" w:rsidP="00845DF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конкурсной комиссии:</w:t>
      </w:r>
    </w:p>
    <w:p w:rsidR="00845DFA" w:rsidRDefault="00845DFA" w:rsidP="00845D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                            __________________</w:t>
      </w:r>
    </w:p>
    <w:p w:rsidR="00845DFA" w:rsidRDefault="00845DFA" w:rsidP="00845DFA">
      <w:pPr>
        <w:tabs>
          <w:tab w:val="left" w:pos="1712"/>
          <w:tab w:val="left" w:pos="7961"/>
        </w:tabs>
        <w:rPr>
          <w:sz w:val="24"/>
          <w:szCs w:val="24"/>
        </w:rPr>
      </w:pPr>
      <w:r w:rsidRPr="00845DFA">
        <w:rPr>
          <w:sz w:val="24"/>
          <w:szCs w:val="24"/>
        </w:rPr>
        <w:tab/>
        <w:t xml:space="preserve">(ФИО)       </w:t>
      </w:r>
      <w:r>
        <w:rPr>
          <w:sz w:val="24"/>
          <w:szCs w:val="24"/>
        </w:rPr>
        <w:t xml:space="preserve">                                                         </w:t>
      </w:r>
      <w:r w:rsidRPr="00845DFA">
        <w:rPr>
          <w:sz w:val="24"/>
          <w:szCs w:val="24"/>
        </w:rPr>
        <w:t xml:space="preserve">                       (подпись)</w:t>
      </w:r>
    </w:p>
    <w:p w:rsidR="00D71033" w:rsidRPr="00845DFA" w:rsidRDefault="00D71033" w:rsidP="00845DFA">
      <w:pPr>
        <w:tabs>
          <w:tab w:val="left" w:pos="1712"/>
          <w:tab w:val="left" w:pos="7961"/>
        </w:tabs>
        <w:rPr>
          <w:sz w:val="24"/>
          <w:szCs w:val="24"/>
        </w:rPr>
      </w:pPr>
    </w:p>
    <w:p w:rsidR="00845DFA" w:rsidRPr="00845DFA" w:rsidRDefault="00845DFA" w:rsidP="00845DFA">
      <w:pPr>
        <w:tabs>
          <w:tab w:val="left" w:pos="1712"/>
          <w:tab w:val="left" w:pos="7961"/>
        </w:tabs>
        <w:rPr>
          <w:sz w:val="24"/>
          <w:szCs w:val="24"/>
        </w:rPr>
      </w:pPr>
    </w:p>
    <w:sectPr w:rsidR="00845DFA" w:rsidRPr="00845DFA" w:rsidSect="00B023DA">
      <w:headerReference w:type="default" r:id="rId8"/>
      <w:headerReference w:type="first" r:id="rId9"/>
      <w:pgSz w:w="11907" w:h="16839" w:code="9"/>
      <w:pgMar w:top="567" w:right="85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75" w:rsidRDefault="003B7575" w:rsidP="000708DB">
      <w:r>
        <w:separator/>
      </w:r>
    </w:p>
  </w:endnote>
  <w:endnote w:type="continuationSeparator" w:id="0">
    <w:p w:rsidR="003B7575" w:rsidRDefault="003B7575" w:rsidP="000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75" w:rsidRDefault="003B7575" w:rsidP="000708DB">
      <w:r>
        <w:separator/>
      </w:r>
    </w:p>
  </w:footnote>
  <w:footnote w:type="continuationSeparator" w:id="0">
    <w:p w:rsidR="003B7575" w:rsidRDefault="003B7575" w:rsidP="0007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888"/>
      <w:docPartObj>
        <w:docPartGallery w:val="Page Numbers (Top of Page)"/>
        <w:docPartUnique/>
      </w:docPartObj>
    </w:sdtPr>
    <w:sdtContent>
      <w:p w:rsidR="00B023DA" w:rsidRDefault="008A4469" w:rsidP="00B023DA">
        <w:pPr>
          <w:pStyle w:val="a7"/>
          <w:jc w:val="center"/>
        </w:pPr>
        <w:fldSimple w:instr=" PAGE   \* MERGEFORMAT ">
          <w:r w:rsidR="00F30F39">
            <w:rPr>
              <w:noProof/>
            </w:rPr>
            <w:t>2</w:t>
          </w:r>
        </w:fldSimple>
      </w:p>
      <w:p w:rsidR="00B023DA" w:rsidRDefault="008A4469" w:rsidP="00B023DA">
        <w:pPr>
          <w:pStyle w:val="a7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886"/>
      <w:docPartObj>
        <w:docPartGallery w:val="Page Numbers (Top of Page)"/>
        <w:docPartUnique/>
      </w:docPartObj>
    </w:sdtPr>
    <w:sdtContent>
      <w:p w:rsidR="00A504CD" w:rsidRDefault="008A4469" w:rsidP="00B023DA">
        <w:pPr>
          <w:pStyle w:val="a7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5D0"/>
    <w:multiLevelType w:val="hybridMultilevel"/>
    <w:tmpl w:val="DBA8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abstractNum w:abstractNumId="2">
    <w:nsid w:val="13EF75F2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536B4"/>
    <w:multiLevelType w:val="multilevel"/>
    <w:tmpl w:val="2DB03D6A"/>
    <w:lvl w:ilvl="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61E0AE8"/>
    <w:multiLevelType w:val="hybridMultilevel"/>
    <w:tmpl w:val="CBE49F7A"/>
    <w:lvl w:ilvl="0" w:tplc="CB2261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7435F"/>
    <w:multiLevelType w:val="multilevel"/>
    <w:tmpl w:val="C4569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3" w:hanging="2160"/>
      </w:pPr>
      <w:rPr>
        <w:rFonts w:hint="default"/>
      </w:rPr>
    </w:lvl>
  </w:abstractNum>
  <w:abstractNum w:abstractNumId="6">
    <w:nsid w:val="2F0F18B5"/>
    <w:multiLevelType w:val="hybridMultilevel"/>
    <w:tmpl w:val="068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17140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D1C84"/>
    <w:multiLevelType w:val="multilevel"/>
    <w:tmpl w:val="E650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FE16C3"/>
    <w:multiLevelType w:val="hybridMultilevel"/>
    <w:tmpl w:val="59BE3A7E"/>
    <w:lvl w:ilvl="0" w:tplc="9F10B8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94FA5"/>
    <w:multiLevelType w:val="hybridMultilevel"/>
    <w:tmpl w:val="7388B614"/>
    <w:lvl w:ilvl="0" w:tplc="67686582">
      <w:start w:val="5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93E62"/>
    <w:rsid w:val="000002D7"/>
    <w:rsid w:val="00003AFB"/>
    <w:rsid w:val="0001014A"/>
    <w:rsid w:val="00010285"/>
    <w:rsid w:val="00011248"/>
    <w:rsid w:val="00012CC0"/>
    <w:rsid w:val="00022691"/>
    <w:rsid w:val="00024D23"/>
    <w:rsid w:val="00025B9C"/>
    <w:rsid w:val="00026C8E"/>
    <w:rsid w:val="000520FE"/>
    <w:rsid w:val="00054482"/>
    <w:rsid w:val="0005676C"/>
    <w:rsid w:val="00063341"/>
    <w:rsid w:val="00064283"/>
    <w:rsid w:val="000651AE"/>
    <w:rsid w:val="000708DB"/>
    <w:rsid w:val="00074DD8"/>
    <w:rsid w:val="00097869"/>
    <w:rsid w:val="000A74CC"/>
    <w:rsid w:val="000B335F"/>
    <w:rsid w:val="000C50F0"/>
    <w:rsid w:val="000E576B"/>
    <w:rsid w:val="00112A71"/>
    <w:rsid w:val="00114DE9"/>
    <w:rsid w:val="00115207"/>
    <w:rsid w:val="0011735F"/>
    <w:rsid w:val="00117C1D"/>
    <w:rsid w:val="00124115"/>
    <w:rsid w:val="00127141"/>
    <w:rsid w:val="0013164F"/>
    <w:rsid w:val="001430CD"/>
    <w:rsid w:val="00145BAD"/>
    <w:rsid w:val="00150182"/>
    <w:rsid w:val="001503A1"/>
    <w:rsid w:val="00153478"/>
    <w:rsid w:val="001649F4"/>
    <w:rsid w:val="001652A4"/>
    <w:rsid w:val="00176DE8"/>
    <w:rsid w:val="0018268D"/>
    <w:rsid w:val="001828D4"/>
    <w:rsid w:val="00195027"/>
    <w:rsid w:val="00195BD5"/>
    <w:rsid w:val="001977A7"/>
    <w:rsid w:val="00197BCE"/>
    <w:rsid w:val="001A292D"/>
    <w:rsid w:val="001A3927"/>
    <w:rsid w:val="001A4BC1"/>
    <w:rsid w:val="001B2C74"/>
    <w:rsid w:val="001D1EE9"/>
    <w:rsid w:val="001D37B5"/>
    <w:rsid w:val="001D6905"/>
    <w:rsid w:val="001E78B4"/>
    <w:rsid w:val="001E7CD0"/>
    <w:rsid w:val="001F4D17"/>
    <w:rsid w:val="00200C35"/>
    <w:rsid w:val="002106EE"/>
    <w:rsid w:val="00212208"/>
    <w:rsid w:val="002204BC"/>
    <w:rsid w:val="00223CCF"/>
    <w:rsid w:val="00226933"/>
    <w:rsid w:val="00226EF1"/>
    <w:rsid w:val="002338F5"/>
    <w:rsid w:val="002416AF"/>
    <w:rsid w:val="002455F8"/>
    <w:rsid w:val="00247575"/>
    <w:rsid w:val="00275452"/>
    <w:rsid w:val="00276368"/>
    <w:rsid w:val="00282798"/>
    <w:rsid w:val="0028479D"/>
    <w:rsid w:val="00286008"/>
    <w:rsid w:val="002958BD"/>
    <w:rsid w:val="002A0684"/>
    <w:rsid w:val="002A6125"/>
    <w:rsid w:val="002B2836"/>
    <w:rsid w:val="002B35D1"/>
    <w:rsid w:val="002C58BE"/>
    <w:rsid w:val="002D30DC"/>
    <w:rsid w:val="002D51EA"/>
    <w:rsid w:val="002E1F57"/>
    <w:rsid w:val="002E5E4C"/>
    <w:rsid w:val="002E676C"/>
    <w:rsid w:val="002F30AA"/>
    <w:rsid w:val="00323174"/>
    <w:rsid w:val="00326DF7"/>
    <w:rsid w:val="0032710A"/>
    <w:rsid w:val="00327B2A"/>
    <w:rsid w:val="00333A2E"/>
    <w:rsid w:val="00333CAF"/>
    <w:rsid w:val="00336596"/>
    <w:rsid w:val="00343FBF"/>
    <w:rsid w:val="003460CE"/>
    <w:rsid w:val="00351A89"/>
    <w:rsid w:val="00360997"/>
    <w:rsid w:val="00366357"/>
    <w:rsid w:val="00370483"/>
    <w:rsid w:val="00382497"/>
    <w:rsid w:val="00387459"/>
    <w:rsid w:val="00393ED5"/>
    <w:rsid w:val="003A1676"/>
    <w:rsid w:val="003A40DD"/>
    <w:rsid w:val="003B5A67"/>
    <w:rsid w:val="003B7575"/>
    <w:rsid w:val="003C45EA"/>
    <w:rsid w:val="003C759E"/>
    <w:rsid w:val="003D30FB"/>
    <w:rsid w:val="003E03C7"/>
    <w:rsid w:val="003E0CB9"/>
    <w:rsid w:val="003E5BE7"/>
    <w:rsid w:val="003F169B"/>
    <w:rsid w:val="00406076"/>
    <w:rsid w:val="004114C7"/>
    <w:rsid w:val="004117EF"/>
    <w:rsid w:val="004227A6"/>
    <w:rsid w:val="00431F4A"/>
    <w:rsid w:val="00432A5C"/>
    <w:rsid w:val="00434A00"/>
    <w:rsid w:val="0045604A"/>
    <w:rsid w:val="004828D3"/>
    <w:rsid w:val="004935AD"/>
    <w:rsid w:val="00494A00"/>
    <w:rsid w:val="0049553A"/>
    <w:rsid w:val="004A48A8"/>
    <w:rsid w:val="004B223F"/>
    <w:rsid w:val="004C71E5"/>
    <w:rsid w:val="004E0374"/>
    <w:rsid w:val="004E5F3C"/>
    <w:rsid w:val="004E7832"/>
    <w:rsid w:val="004F7255"/>
    <w:rsid w:val="005045AF"/>
    <w:rsid w:val="00505768"/>
    <w:rsid w:val="005239C8"/>
    <w:rsid w:val="00524D28"/>
    <w:rsid w:val="00534C0C"/>
    <w:rsid w:val="00534DDF"/>
    <w:rsid w:val="005433A7"/>
    <w:rsid w:val="00547E50"/>
    <w:rsid w:val="0055572A"/>
    <w:rsid w:val="00560C11"/>
    <w:rsid w:val="00564917"/>
    <w:rsid w:val="00564F1B"/>
    <w:rsid w:val="00581C90"/>
    <w:rsid w:val="00585AEE"/>
    <w:rsid w:val="00594C1F"/>
    <w:rsid w:val="005A0E90"/>
    <w:rsid w:val="005A3D48"/>
    <w:rsid w:val="005A6DB1"/>
    <w:rsid w:val="005E440C"/>
    <w:rsid w:val="005F1AA9"/>
    <w:rsid w:val="005F6383"/>
    <w:rsid w:val="006011F8"/>
    <w:rsid w:val="00603300"/>
    <w:rsid w:val="00616CBF"/>
    <w:rsid w:val="006213D0"/>
    <w:rsid w:val="00624346"/>
    <w:rsid w:val="00624604"/>
    <w:rsid w:val="00632147"/>
    <w:rsid w:val="00645FE5"/>
    <w:rsid w:val="00646B9B"/>
    <w:rsid w:val="00647178"/>
    <w:rsid w:val="0065130D"/>
    <w:rsid w:val="006605FA"/>
    <w:rsid w:val="00662B1B"/>
    <w:rsid w:val="00663696"/>
    <w:rsid w:val="006659B7"/>
    <w:rsid w:val="006663A6"/>
    <w:rsid w:val="00677876"/>
    <w:rsid w:val="00693E62"/>
    <w:rsid w:val="006A08BA"/>
    <w:rsid w:val="006A2F09"/>
    <w:rsid w:val="006A48D3"/>
    <w:rsid w:val="006A68D4"/>
    <w:rsid w:val="006B46EC"/>
    <w:rsid w:val="006D1C36"/>
    <w:rsid w:val="006D4DBC"/>
    <w:rsid w:val="006E048F"/>
    <w:rsid w:val="006E3B5B"/>
    <w:rsid w:val="006E592A"/>
    <w:rsid w:val="006F2F75"/>
    <w:rsid w:val="006F376A"/>
    <w:rsid w:val="00716825"/>
    <w:rsid w:val="00721403"/>
    <w:rsid w:val="007367FE"/>
    <w:rsid w:val="007441A0"/>
    <w:rsid w:val="00745750"/>
    <w:rsid w:val="00747269"/>
    <w:rsid w:val="0076278A"/>
    <w:rsid w:val="00771651"/>
    <w:rsid w:val="00771AFC"/>
    <w:rsid w:val="00771DC5"/>
    <w:rsid w:val="00775C65"/>
    <w:rsid w:val="007808AF"/>
    <w:rsid w:val="007857DA"/>
    <w:rsid w:val="0079506A"/>
    <w:rsid w:val="007C0700"/>
    <w:rsid w:val="007C4F6B"/>
    <w:rsid w:val="007C7001"/>
    <w:rsid w:val="007D6F00"/>
    <w:rsid w:val="007E3637"/>
    <w:rsid w:val="007E5340"/>
    <w:rsid w:val="007F16CA"/>
    <w:rsid w:val="007F1B7A"/>
    <w:rsid w:val="007F748E"/>
    <w:rsid w:val="0081059B"/>
    <w:rsid w:val="008150C0"/>
    <w:rsid w:val="0081513D"/>
    <w:rsid w:val="008205DA"/>
    <w:rsid w:val="00823695"/>
    <w:rsid w:val="008308B0"/>
    <w:rsid w:val="008310C0"/>
    <w:rsid w:val="00840DF8"/>
    <w:rsid w:val="00845DFA"/>
    <w:rsid w:val="0085036E"/>
    <w:rsid w:val="00852CCF"/>
    <w:rsid w:val="00866997"/>
    <w:rsid w:val="008734AC"/>
    <w:rsid w:val="00881BDF"/>
    <w:rsid w:val="00890B85"/>
    <w:rsid w:val="008A4469"/>
    <w:rsid w:val="008A6626"/>
    <w:rsid w:val="008B0AEC"/>
    <w:rsid w:val="008B2AFC"/>
    <w:rsid w:val="008B7455"/>
    <w:rsid w:val="008D4987"/>
    <w:rsid w:val="008D785A"/>
    <w:rsid w:val="008E47F4"/>
    <w:rsid w:val="008F0CDC"/>
    <w:rsid w:val="008F683A"/>
    <w:rsid w:val="00910CA0"/>
    <w:rsid w:val="009113D4"/>
    <w:rsid w:val="00911AB8"/>
    <w:rsid w:val="00914EC5"/>
    <w:rsid w:val="00920ECD"/>
    <w:rsid w:val="0092224E"/>
    <w:rsid w:val="00925F5A"/>
    <w:rsid w:val="00933689"/>
    <w:rsid w:val="00936EC9"/>
    <w:rsid w:val="0094138A"/>
    <w:rsid w:val="00944D2D"/>
    <w:rsid w:val="009517EC"/>
    <w:rsid w:val="009550B7"/>
    <w:rsid w:val="00965313"/>
    <w:rsid w:val="0096776A"/>
    <w:rsid w:val="0098131D"/>
    <w:rsid w:val="00985960"/>
    <w:rsid w:val="00990AA1"/>
    <w:rsid w:val="00995C48"/>
    <w:rsid w:val="00997117"/>
    <w:rsid w:val="009A7A16"/>
    <w:rsid w:val="009B4917"/>
    <w:rsid w:val="009D2B21"/>
    <w:rsid w:val="009F209A"/>
    <w:rsid w:val="00A11D24"/>
    <w:rsid w:val="00A20F98"/>
    <w:rsid w:val="00A2152C"/>
    <w:rsid w:val="00A268DB"/>
    <w:rsid w:val="00A308B2"/>
    <w:rsid w:val="00A34027"/>
    <w:rsid w:val="00A47BD7"/>
    <w:rsid w:val="00A47EC2"/>
    <w:rsid w:val="00A504CD"/>
    <w:rsid w:val="00A52AA1"/>
    <w:rsid w:val="00A636B7"/>
    <w:rsid w:val="00A70091"/>
    <w:rsid w:val="00A83BCF"/>
    <w:rsid w:val="00A94FE3"/>
    <w:rsid w:val="00AB0C05"/>
    <w:rsid w:val="00AC34CB"/>
    <w:rsid w:val="00AC7C41"/>
    <w:rsid w:val="00AD15D1"/>
    <w:rsid w:val="00AE07F3"/>
    <w:rsid w:val="00AF523A"/>
    <w:rsid w:val="00B023DA"/>
    <w:rsid w:val="00B02FAB"/>
    <w:rsid w:val="00B046AE"/>
    <w:rsid w:val="00B26A7A"/>
    <w:rsid w:val="00B32443"/>
    <w:rsid w:val="00B35FA0"/>
    <w:rsid w:val="00B438C3"/>
    <w:rsid w:val="00B560BA"/>
    <w:rsid w:val="00B608EE"/>
    <w:rsid w:val="00B61427"/>
    <w:rsid w:val="00B62BCC"/>
    <w:rsid w:val="00B64957"/>
    <w:rsid w:val="00B67F0F"/>
    <w:rsid w:val="00B70DAF"/>
    <w:rsid w:val="00B71D69"/>
    <w:rsid w:val="00B74D03"/>
    <w:rsid w:val="00B75F25"/>
    <w:rsid w:val="00B96D71"/>
    <w:rsid w:val="00BA2715"/>
    <w:rsid w:val="00BA5E82"/>
    <w:rsid w:val="00BC1C77"/>
    <w:rsid w:val="00BC4907"/>
    <w:rsid w:val="00BC7EA1"/>
    <w:rsid w:val="00BD4A85"/>
    <w:rsid w:val="00C01286"/>
    <w:rsid w:val="00C03355"/>
    <w:rsid w:val="00C15DD3"/>
    <w:rsid w:val="00C20459"/>
    <w:rsid w:val="00C223BA"/>
    <w:rsid w:val="00C26743"/>
    <w:rsid w:val="00C3668D"/>
    <w:rsid w:val="00C435DB"/>
    <w:rsid w:val="00C51D64"/>
    <w:rsid w:val="00C52D52"/>
    <w:rsid w:val="00C5674B"/>
    <w:rsid w:val="00C62DDD"/>
    <w:rsid w:val="00C67A95"/>
    <w:rsid w:val="00C71567"/>
    <w:rsid w:val="00C7194E"/>
    <w:rsid w:val="00C82526"/>
    <w:rsid w:val="00C93C9E"/>
    <w:rsid w:val="00C96A2B"/>
    <w:rsid w:val="00CA1D6A"/>
    <w:rsid w:val="00CA2169"/>
    <w:rsid w:val="00CA7A66"/>
    <w:rsid w:val="00CB5E13"/>
    <w:rsid w:val="00CB616B"/>
    <w:rsid w:val="00CB686B"/>
    <w:rsid w:val="00CC612E"/>
    <w:rsid w:val="00CD4139"/>
    <w:rsid w:val="00CD491F"/>
    <w:rsid w:val="00CE30D9"/>
    <w:rsid w:val="00CE44D0"/>
    <w:rsid w:val="00CE5A55"/>
    <w:rsid w:val="00CE6D62"/>
    <w:rsid w:val="00D03F1F"/>
    <w:rsid w:val="00D358E7"/>
    <w:rsid w:val="00D40D3E"/>
    <w:rsid w:val="00D5488C"/>
    <w:rsid w:val="00D54FF7"/>
    <w:rsid w:val="00D56351"/>
    <w:rsid w:val="00D56F33"/>
    <w:rsid w:val="00D57012"/>
    <w:rsid w:val="00D57536"/>
    <w:rsid w:val="00D70F41"/>
    <w:rsid w:val="00D71033"/>
    <w:rsid w:val="00D756AB"/>
    <w:rsid w:val="00D81341"/>
    <w:rsid w:val="00D84A9C"/>
    <w:rsid w:val="00D90975"/>
    <w:rsid w:val="00DA4D2A"/>
    <w:rsid w:val="00DA6678"/>
    <w:rsid w:val="00DC5673"/>
    <w:rsid w:val="00DD0371"/>
    <w:rsid w:val="00DD2A0C"/>
    <w:rsid w:val="00DD3D99"/>
    <w:rsid w:val="00DE4A85"/>
    <w:rsid w:val="00DE63CA"/>
    <w:rsid w:val="00DF6C1C"/>
    <w:rsid w:val="00E055BB"/>
    <w:rsid w:val="00E10933"/>
    <w:rsid w:val="00E131D7"/>
    <w:rsid w:val="00E34433"/>
    <w:rsid w:val="00E34D97"/>
    <w:rsid w:val="00E42927"/>
    <w:rsid w:val="00E43623"/>
    <w:rsid w:val="00E47897"/>
    <w:rsid w:val="00E66772"/>
    <w:rsid w:val="00E72A5E"/>
    <w:rsid w:val="00E73467"/>
    <w:rsid w:val="00E74A66"/>
    <w:rsid w:val="00E75D75"/>
    <w:rsid w:val="00E802AD"/>
    <w:rsid w:val="00E85122"/>
    <w:rsid w:val="00E91625"/>
    <w:rsid w:val="00EA1855"/>
    <w:rsid w:val="00EB5466"/>
    <w:rsid w:val="00EC19F1"/>
    <w:rsid w:val="00EC2676"/>
    <w:rsid w:val="00EC49D3"/>
    <w:rsid w:val="00EC536B"/>
    <w:rsid w:val="00EC781B"/>
    <w:rsid w:val="00ED173F"/>
    <w:rsid w:val="00ED45A8"/>
    <w:rsid w:val="00F01362"/>
    <w:rsid w:val="00F022D9"/>
    <w:rsid w:val="00F06149"/>
    <w:rsid w:val="00F1109F"/>
    <w:rsid w:val="00F1420B"/>
    <w:rsid w:val="00F30F39"/>
    <w:rsid w:val="00F34D47"/>
    <w:rsid w:val="00F36053"/>
    <w:rsid w:val="00F36585"/>
    <w:rsid w:val="00F527A9"/>
    <w:rsid w:val="00F62479"/>
    <w:rsid w:val="00F6261D"/>
    <w:rsid w:val="00F626D5"/>
    <w:rsid w:val="00F6739A"/>
    <w:rsid w:val="00F90E97"/>
    <w:rsid w:val="00F952C6"/>
    <w:rsid w:val="00FA4002"/>
    <w:rsid w:val="00FB1192"/>
    <w:rsid w:val="00FB2E74"/>
    <w:rsid w:val="00FB397E"/>
    <w:rsid w:val="00FC2AFF"/>
    <w:rsid w:val="00FC333F"/>
    <w:rsid w:val="00FC4BF9"/>
    <w:rsid w:val="00FD3068"/>
    <w:rsid w:val="00FE36F6"/>
    <w:rsid w:val="00FE3ADD"/>
    <w:rsid w:val="00FE5D3D"/>
    <w:rsid w:val="00FF1C0F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93E6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93E62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93E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3467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C51D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DE63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8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rsid w:val="009A7A1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A7A16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9A7A16"/>
    <w:pPr>
      <w:overflowPunct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56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6A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268D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647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575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84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845DFA"/>
    <w:pPr>
      <w:overflowPunct/>
      <w:autoSpaceDE/>
      <w:autoSpaceDN/>
      <w:adjustRightInd/>
      <w:spacing w:line="360" w:lineRule="auto"/>
      <w:ind w:left="-567" w:right="-766" w:firstLine="567"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C43C-7106-46BA-9F70-B6F264D6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4</cp:revision>
  <cp:lastPrinted>2021-12-02T07:46:00Z</cp:lastPrinted>
  <dcterms:created xsi:type="dcterms:W3CDTF">2022-01-10T07:47:00Z</dcterms:created>
  <dcterms:modified xsi:type="dcterms:W3CDTF">2022-01-10T09:09:00Z</dcterms:modified>
</cp:coreProperties>
</file>